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1D" w:rsidRPr="007D4AC9" w:rsidRDefault="005E061D" w:rsidP="00F4377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4377B" w:rsidRPr="007D4AC9" w:rsidRDefault="00F4377B" w:rsidP="00F4377B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НАЧАЛЬНОЕ ОБЩЕЕ ОБРАЗОВАНИЕ</w:t>
      </w:r>
    </w:p>
    <w:p w:rsidR="00F4377B" w:rsidRPr="007D4AC9" w:rsidRDefault="00F4377B" w:rsidP="00F4377B">
      <w:pPr>
        <w:jc w:val="center"/>
        <w:rPr>
          <w:b/>
          <w:sz w:val="28"/>
          <w:szCs w:val="28"/>
        </w:rPr>
      </w:pPr>
    </w:p>
    <w:p w:rsidR="00F4377B" w:rsidRPr="007D4AC9" w:rsidRDefault="00DE36AE" w:rsidP="00F4377B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Учебный план на 201</w:t>
      </w:r>
      <w:r w:rsidR="007D4AC9" w:rsidRPr="007D4AC9">
        <w:rPr>
          <w:b/>
          <w:sz w:val="28"/>
          <w:szCs w:val="28"/>
        </w:rPr>
        <w:t>8</w:t>
      </w:r>
      <w:r w:rsidRPr="007D4AC9">
        <w:rPr>
          <w:b/>
          <w:sz w:val="28"/>
          <w:szCs w:val="28"/>
        </w:rPr>
        <w:t xml:space="preserve"> – 201</w:t>
      </w:r>
      <w:r w:rsidR="007D4AC9" w:rsidRPr="007D4AC9">
        <w:rPr>
          <w:b/>
          <w:sz w:val="28"/>
          <w:szCs w:val="28"/>
        </w:rPr>
        <w:t>9</w:t>
      </w:r>
      <w:r w:rsidR="00F4377B" w:rsidRPr="007D4AC9">
        <w:rPr>
          <w:b/>
          <w:sz w:val="28"/>
          <w:szCs w:val="28"/>
        </w:rPr>
        <w:t xml:space="preserve"> учебный год</w:t>
      </w:r>
    </w:p>
    <w:p w:rsidR="00F4377B" w:rsidRPr="007D4AC9" w:rsidRDefault="00F4377B" w:rsidP="00F4377B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МБОУ «Лицей № 89»</w:t>
      </w:r>
    </w:p>
    <w:p w:rsidR="00F4377B" w:rsidRPr="007D4AC9" w:rsidRDefault="00F4377B" w:rsidP="00F4377B">
      <w:pPr>
        <w:jc w:val="center"/>
        <w:rPr>
          <w:b/>
          <w:sz w:val="28"/>
          <w:szCs w:val="28"/>
        </w:rPr>
      </w:pPr>
    </w:p>
    <w:p w:rsidR="00F4377B" w:rsidRPr="007D4AC9" w:rsidRDefault="00F4377B" w:rsidP="00F4377B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1 классы</w:t>
      </w:r>
    </w:p>
    <w:p w:rsidR="00F4377B" w:rsidRPr="007D4AC9" w:rsidRDefault="00F4377B" w:rsidP="00F4377B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(ФГОС НОО)</w:t>
      </w:r>
    </w:p>
    <w:p w:rsidR="00DE36AE" w:rsidRPr="007D4AC9" w:rsidRDefault="00DE36AE" w:rsidP="00DE36AE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7D4AC9" w:rsidRPr="007D4AC9" w:rsidTr="00D068EB">
        <w:tc>
          <w:tcPr>
            <w:tcW w:w="2411" w:type="dxa"/>
            <w:vMerge w:val="restart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Предметные</w:t>
            </w:r>
          </w:p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Учебные</w:t>
            </w:r>
          </w:p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Количество часов</w:t>
            </w:r>
          </w:p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Итого</w:t>
            </w:r>
          </w:p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 xml:space="preserve">1 </w:t>
            </w:r>
          </w:p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классы</w:t>
            </w:r>
          </w:p>
        </w:tc>
      </w:tr>
      <w:tr w:rsidR="007D4AC9" w:rsidRPr="007D4AC9" w:rsidTr="00D068EB">
        <w:tc>
          <w:tcPr>
            <w:tcW w:w="2411" w:type="dxa"/>
            <w:vMerge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708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1Г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1Д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1Е</w:t>
            </w:r>
          </w:p>
        </w:tc>
        <w:tc>
          <w:tcPr>
            <w:tcW w:w="708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1Ж</w:t>
            </w:r>
          </w:p>
        </w:tc>
        <w:tc>
          <w:tcPr>
            <w:tcW w:w="1134" w:type="dxa"/>
            <w:vMerge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</w:p>
        </w:tc>
      </w:tr>
      <w:tr w:rsidR="007D4AC9" w:rsidRPr="007D4AC9" w:rsidTr="00D068EB">
        <w:tc>
          <w:tcPr>
            <w:tcW w:w="2411" w:type="dxa"/>
            <w:vMerge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D068EB" w:rsidRPr="007D4AC9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D068EB" w:rsidRPr="007D4AC9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134" w:type="dxa"/>
            <w:vMerge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</w:p>
        </w:tc>
      </w:tr>
      <w:tr w:rsidR="007D4AC9" w:rsidRPr="007D4AC9" w:rsidTr="00D51FA7">
        <w:tc>
          <w:tcPr>
            <w:tcW w:w="10632" w:type="dxa"/>
            <w:gridSpan w:val="10"/>
          </w:tcPr>
          <w:p w:rsidR="00C81678" w:rsidRPr="007D4AC9" w:rsidRDefault="00C81678" w:rsidP="00D068EB">
            <w:pPr>
              <w:rPr>
                <w:i/>
              </w:rPr>
            </w:pPr>
            <w:r w:rsidRPr="007D4AC9">
              <w:rPr>
                <w:i/>
              </w:rPr>
              <w:t>Обязательная часть</w:t>
            </w:r>
          </w:p>
          <w:p w:rsidR="00C81678" w:rsidRPr="007D4AC9" w:rsidRDefault="00C81678" w:rsidP="00D068EB"/>
        </w:tc>
      </w:tr>
      <w:tr w:rsidR="007D4AC9" w:rsidRPr="007D4AC9" w:rsidTr="00D068EB">
        <w:tc>
          <w:tcPr>
            <w:tcW w:w="2411" w:type="dxa"/>
            <w:vMerge w:val="restart"/>
          </w:tcPr>
          <w:p w:rsidR="00D068EB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D068EB" w:rsidRPr="007D4AC9" w:rsidRDefault="00D068EB" w:rsidP="00D068EB">
            <w:r w:rsidRPr="007D4A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</w:pPr>
            <w:r w:rsidRPr="007D4AC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</w:pPr>
            <w:r w:rsidRPr="007D4AC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068EB" w:rsidRPr="007D4AC9" w:rsidRDefault="00D068EB" w:rsidP="00D068EB">
            <w:pPr>
              <w:jc w:val="center"/>
            </w:pPr>
            <w:r w:rsidRPr="007D4AC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</w:pPr>
            <w:r w:rsidRPr="007D4AC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</w:pPr>
            <w:r w:rsidRPr="007D4AC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7D4AC9" w:rsidRDefault="00D068EB" w:rsidP="00D068EB">
            <w:pPr>
              <w:jc w:val="center"/>
            </w:pPr>
            <w:r w:rsidRPr="007D4AC9">
              <w:t>5</w:t>
            </w:r>
          </w:p>
        </w:tc>
        <w:tc>
          <w:tcPr>
            <w:tcW w:w="708" w:type="dxa"/>
          </w:tcPr>
          <w:p w:rsidR="00D068EB" w:rsidRPr="007D4AC9" w:rsidRDefault="00D068EB" w:rsidP="00D068EB">
            <w:pPr>
              <w:jc w:val="center"/>
            </w:pPr>
            <w:r w:rsidRPr="007D4AC9">
              <w:t>5</w:t>
            </w:r>
          </w:p>
        </w:tc>
        <w:tc>
          <w:tcPr>
            <w:tcW w:w="1134" w:type="dxa"/>
          </w:tcPr>
          <w:p w:rsidR="00D068EB" w:rsidRPr="007D4AC9" w:rsidRDefault="00D068EB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35</w:t>
            </w:r>
          </w:p>
        </w:tc>
      </w:tr>
      <w:tr w:rsidR="007D4AC9" w:rsidRPr="007D4AC9" w:rsidTr="00D51FA7">
        <w:trPr>
          <w:trHeight w:val="479"/>
        </w:trPr>
        <w:tc>
          <w:tcPr>
            <w:tcW w:w="2411" w:type="dxa"/>
            <w:vMerge/>
          </w:tcPr>
          <w:p w:rsidR="00D51FA7" w:rsidRPr="007D4AC9" w:rsidRDefault="00D51FA7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t>4</w:t>
            </w:r>
          </w:p>
        </w:tc>
        <w:tc>
          <w:tcPr>
            <w:tcW w:w="1134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28</w:t>
            </w:r>
          </w:p>
        </w:tc>
      </w:tr>
      <w:tr w:rsidR="007D4AC9" w:rsidRPr="007D4AC9" w:rsidTr="00D068EB">
        <w:tc>
          <w:tcPr>
            <w:tcW w:w="2411" w:type="dxa"/>
            <w:vMerge w:val="restart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t>Родной язык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9351F3" w:rsidP="00D068EB">
            <w:pPr>
              <w:jc w:val="center"/>
            </w:pPr>
            <w:r w:rsidRPr="007D4AC9">
              <w:t>-</w:t>
            </w:r>
          </w:p>
        </w:tc>
        <w:tc>
          <w:tcPr>
            <w:tcW w:w="1134" w:type="dxa"/>
          </w:tcPr>
          <w:p w:rsidR="00D51FA7" w:rsidRPr="007D4AC9" w:rsidRDefault="009351F3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D068EB">
        <w:tc>
          <w:tcPr>
            <w:tcW w:w="2411" w:type="dxa"/>
            <w:vMerge/>
          </w:tcPr>
          <w:p w:rsidR="00D51FA7" w:rsidRPr="007D4AC9" w:rsidRDefault="00D51FA7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t>Литературное чтение на родном языке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9351F3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9351F3" w:rsidP="00D068EB">
            <w:pPr>
              <w:jc w:val="center"/>
            </w:pPr>
            <w:r w:rsidRPr="007D4AC9">
              <w:t>-</w:t>
            </w:r>
          </w:p>
        </w:tc>
        <w:tc>
          <w:tcPr>
            <w:tcW w:w="1134" w:type="dxa"/>
          </w:tcPr>
          <w:p w:rsidR="00D51FA7" w:rsidRPr="007D4AC9" w:rsidRDefault="009351F3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D068EB">
        <w:tc>
          <w:tcPr>
            <w:tcW w:w="2411" w:type="dxa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D51FA7" w:rsidRPr="007D4AC9" w:rsidRDefault="00D51FA7" w:rsidP="00D51FA7">
            <w:r w:rsidRPr="007D4AC9">
              <w:t xml:space="preserve">Иностранный </w:t>
            </w:r>
          </w:p>
          <w:p w:rsidR="00D51FA7" w:rsidRPr="007D4AC9" w:rsidRDefault="00D51FA7" w:rsidP="00D51FA7">
            <w:r w:rsidRPr="007D4AC9">
              <w:t>язык</w:t>
            </w:r>
          </w:p>
        </w:tc>
        <w:tc>
          <w:tcPr>
            <w:tcW w:w="709" w:type="dxa"/>
          </w:tcPr>
          <w:p w:rsidR="00D51FA7" w:rsidRPr="007D4AC9" w:rsidRDefault="00D51FA7" w:rsidP="00D51FA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51FA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D51FA7" w:rsidP="00D51FA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51FA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51FA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51FA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D51FA7" w:rsidP="00D51FA7">
            <w:pPr>
              <w:jc w:val="center"/>
            </w:pPr>
            <w:r w:rsidRPr="007D4AC9">
              <w:t>-</w:t>
            </w:r>
          </w:p>
        </w:tc>
        <w:tc>
          <w:tcPr>
            <w:tcW w:w="1134" w:type="dxa"/>
          </w:tcPr>
          <w:p w:rsidR="00D51FA7" w:rsidRPr="007D4AC9" w:rsidRDefault="00D51FA7" w:rsidP="00D51FA7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BB0F9A">
        <w:trPr>
          <w:trHeight w:val="449"/>
        </w:trPr>
        <w:tc>
          <w:tcPr>
            <w:tcW w:w="2411" w:type="dxa"/>
            <w:vMerge w:val="restart"/>
          </w:tcPr>
          <w:p w:rsidR="00EF2244" w:rsidRPr="007D4AC9" w:rsidRDefault="00EF2244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Математика и</w:t>
            </w:r>
          </w:p>
          <w:p w:rsidR="00EF2244" w:rsidRPr="007D4AC9" w:rsidRDefault="00EF2244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EF2244" w:rsidRPr="007D4AC9" w:rsidRDefault="00EF2244" w:rsidP="00D068EB">
            <w:r w:rsidRPr="007D4AC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F2244" w:rsidRPr="007D4AC9" w:rsidRDefault="00EF2244" w:rsidP="00D068EB">
            <w:pPr>
              <w:jc w:val="center"/>
            </w:pPr>
            <w:r w:rsidRPr="007D4AC9">
              <w:t>4</w:t>
            </w:r>
          </w:p>
        </w:tc>
        <w:tc>
          <w:tcPr>
            <w:tcW w:w="1134" w:type="dxa"/>
          </w:tcPr>
          <w:p w:rsidR="00EF2244" w:rsidRPr="007D4AC9" w:rsidRDefault="00EF2244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28</w:t>
            </w:r>
          </w:p>
        </w:tc>
      </w:tr>
      <w:tr w:rsidR="007D4AC9" w:rsidRPr="007D4AC9" w:rsidTr="00BB0F9A">
        <w:trPr>
          <w:trHeight w:val="449"/>
        </w:trPr>
        <w:tc>
          <w:tcPr>
            <w:tcW w:w="2411" w:type="dxa"/>
            <w:vMerge/>
          </w:tcPr>
          <w:p w:rsidR="00EF2244" w:rsidRPr="007D4AC9" w:rsidRDefault="00EF2244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EF2244" w:rsidRPr="007D4AC9" w:rsidRDefault="00EF2244" w:rsidP="00D068EB">
            <w:r w:rsidRPr="007D4A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7D4AC9" w:rsidRDefault="00EF2244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F2244" w:rsidRPr="007D4AC9" w:rsidRDefault="00EF2244" w:rsidP="00D068EB">
            <w:pPr>
              <w:jc w:val="center"/>
            </w:pPr>
            <w:r w:rsidRPr="007D4AC9">
              <w:t>-</w:t>
            </w:r>
          </w:p>
        </w:tc>
        <w:tc>
          <w:tcPr>
            <w:tcW w:w="1134" w:type="dxa"/>
          </w:tcPr>
          <w:p w:rsidR="00EF2244" w:rsidRPr="007D4AC9" w:rsidRDefault="00EF2244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D068EB">
        <w:tc>
          <w:tcPr>
            <w:tcW w:w="2411" w:type="dxa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Обществознание  и естествознание</w:t>
            </w:r>
          </w:p>
          <w:p w:rsidR="009879F9" w:rsidRPr="007D4AC9" w:rsidRDefault="009879F9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t>2</w:t>
            </w:r>
          </w:p>
        </w:tc>
        <w:tc>
          <w:tcPr>
            <w:tcW w:w="1134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14</w:t>
            </w:r>
          </w:p>
        </w:tc>
      </w:tr>
      <w:tr w:rsidR="007D4AC9" w:rsidRPr="007D4AC9" w:rsidTr="00D068EB">
        <w:tc>
          <w:tcPr>
            <w:tcW w:w="2411" w:type="dxa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</w:rPr>
              <w:t xml:space="preserve">Основы религиозных культур </w:t>
            </w:r>
          </w:p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t xml:space="preserve">Основы религиозных культур </w:t>
            </w:r>
          </w:p>
          <w:p w:rsidR="00D51FA7" w:rsidRPr="007D4AC9" w:rsidRDefault="00D51FA7" w:rsidP="00D068EB">
            <w:r w:rsidRPr="007D4AC9">
              <w:t>и светской этики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D068EB">
        <w:tc>
          <w:tcPr>
            <w:tcW w:w="2411" w:type="dxa"/>
            <w:vMerge w:val="restart"/>
          </w:tcPr>
          <w:p w:rsidR="00D51FA7" w:rsidRPr="007D4AC9" w:rsidRDefault="00D51FA7" w:rsidP="00D068EB">
            <w:pPr>
              <w:rPr>
                <w:b/>
              </w:rPr>
            </w:pPr>
          </w:p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7</w:t>
            </w:r>
          </w:p>
        </w:tc>
      </w:tr>
      <w:tr w:rsidR="007D4AC9" w:rsidRPr="007D4AC9" w:rsidTr="00D068EB">
        <w:tc>
          <w:tcPr>
            <w:tcW w:w="2411" w:type="dxa"/>
            <w:vMerge/>
          </w:tcPr>
          <w:p w:rsidR="00D51FA7" w:rsidRPr="007D4AC9" w:rsidRDefault="00D51FA7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rPr>
                <w:sz w:val="22"/>
                <w:szCs w:val="22"/>
              </w:rPr>
              <w:t>Изобразительное</w:t>
            </w:r>
          </w:p>
          <w:p w:rsidR="00D51FA7" w:rsidRPr="007D4AC9" w:rsidRDefault="00D51FA7" w:rsidP="00D068EB">
            <w:r w:rsidRPr="007D4AC9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7</w:t>
            </w:r>
          </w:p>
        </w:tc>
      </w:tr>
      <w:tr w:rsidR="007D4AC9" w:rsidRPr="007D4AC9" w:rsidTr="00D068EB">
        <w:tc>
          <w:tcPr>
            <w:tcW w:w="2411" w:type="dxa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7</w:t>
            </w:r>
          </w:p>
        </w:tc>
      </w:tr>
      <w:tr w:rsidR="007D4AC9" w:rsidRPr="007D4AC9" w:rsidTr="00D068EB">
        <w:tc>
          <w:tcPr>
            <w:tcW w:w="2411" w:type="dxa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D51FA7" w:rsidRPr="007D4AC9" w:rsidRDefault="00D51FA7" w:rsidP="00D068EB">
            <w:r w:rsidRPr="007D4A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D51FA7" w:rsidRPr="007D4AC9" w:rsidRDefault="00291374" w:rsidP="00D068E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FA7" w:rsidRPr="007D4AC9" w:rsidRDefault="00291374" w:rsidP="00D068E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51FA7" w:rsidRPr="007D4AC9" w:rsidRDefault="00291374" w:rsidP="00D068E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FA7" w:rsidRPr="007D4AC9" w:rsidRDefault="00291374" w:rsidP="00D068E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FA7" w:rsidRPr="007D4AC9" w:rsidRDefault="00291374" w:rsidP="00D068E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FA7" w:rsidRPr="007D4AC9" w:rsidRDefault="00291374" w:rsidP="00D068E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51FA7" w:rsidRPr="007D4AC9" w:rsidRDefault="00291374" w:rsidP="00D068E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1FA7" w:rsidRPr="007D4AC9" w:rsidRDefault="00291374" w:rsidP="00D068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D4AC9" w:rsidRPr="007D4AC9" w:rsidTr="00D068EB">
        <w:tc>
          <w:tcPr>
            <w:tcW w:w="4537" w:type="dxa"/>
            <w:gridSpan w:val="2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</w:rPr>
              <w:t>2</w:t>
            </w:r>
            <w:r w:rsidR="00291374">
              <w:rPr>
                <w:b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</w:rPr>
              <w:t>2</w:t>
            </w:r>
            <w:r w:rsidR="00291374">
              <w:rPr>
                <w:b/>
              </w:rPr>
              <w:t>1</w:t>
            </w:r>
          </w:p>
        </w:tc>
        <w:tc>
          <w:tcPr>
            <w:tcW w:w="1134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</w:rPr>
              <w:t>14</w:t>
            </w:r>
            <w:r w:rsidR="00291374">
              <w:rPr>
                <w:b/>
              </w:rPr>
              <w:t>7</w:t>
            </w:r>
          </w:p>
        </w:tc>
      </w:tr>
      <w:tr w:rsidR="007D4AC9" w:rsidRPr="007D4AC9" w:rsidTr="00D068EB">
        <w:tc>
          <w:tcPr>
            <w:tcW w:w="4537" w:type="dxa"/>
            <w:gridSpan w:val="2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7D4AC9" w:rsidRDefault="00D51FA7" w:rsidP="00D068EB">
            <w:pPr>
              <w:jc w:val="center"/>
            </w:pPr>
            <w:r w:rsidRPr="007D4AC9">
              <w:t>-</w:t>
            </w:r>
          </w:p>
        </w:tc>
        <w:tc>
          <w:tcPr>
            <w:tcW w:w="1134" w:type="dxa"/>
          </w:tcPr>
          <w:p w:rsidR="00D51FA7" w:rsidRPr="007D4AC9" w:rsidRDefault="00D51FA7" w:rsidP="00D068EB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D068EB">
        <w:tc>
          <w:tcPr>
            <w:tcW w:w="4537" w:type="dxa"/>
            <w:gridSpan w:val="2"/>
          </w:tcPr>
          <w:p w:rsidR="00D51FA7" w:rsidRPr="007D4AC9" w:rsidRDefault="00D51FA7" w:rsidP="00D068EB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D51FA7" w:rsidRPr="007D4AC9" w:rsidRDefault="00D51FA7" w:rsidP="00D068EB">
            <w:pPr>
              <w:rPr>
                <w:b/>
              </w:rPr>
            </w:pP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</w:rPr>
              <w:t>2</w:t>
            </w:r>
            <w:r w:rsidR="00291374">
              <w:rPr>
                <w:b/>
              </w:rPr>
              <w:t>1</w:t>
            </w:r>
          </w:p>
        </w:tc>
        <w:tc>
          <w:tcPr>
            <w:tcW w:w="708" w:type="dxa"/>
          </w:tcPr>
          <w:p w:rsidR="00D51FA7" w:rsidRPr="007D4AC9" w:rsidRDefault="00D51FA7" w:rsidP="00291374">
            <w:pPr>
              <w:jc w:val="center"/>
              <w:rPr>
                <w:b/>
              </w:rPr>
            </w:pPr>
            <w:r w:rsidRPr="007D4AC9">
              <w:rPr>
                <w:b/>
              </w:rPr>
              <w:t>2</w:t>
            </w:r>
            <w:r w:rsidR="00291374">
              <w:rPr>
                <w:b/>
              </w:rPr>
              <w:t>1</w:t>
            </w:r>
          </w:p>
        </w:tc>
        <w:tc>
          <w:tcPr>
            <w:tcW w:w="1134" w:type="dxa"/>
          </w:tcPr>
          <w:p w:rsidR="00D51FA7" w:rsidRPr="007D4AC9" w:rsidRDefault="00D51FA7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14</w:t>
            </w:r>
            <w:r w:rsidR="00291374">
              <w:rPr>
                <w:b/>
              </w:rPr>
              <w:t>7</w:t>
            </w:r>
          </w:p>
        </w:tc>
      </w:tr>
      <w:tr w:rsidR="00B01C06" w:rsidRPr="007D4AC9" w:rsidTr="00D068EB">
        <w:tc>
          <w:tcPr>
            <w:tcW w:w="4537" w:type="dxa"/>
            <w:gridSpan w:val="2"/>
          </w:tcPr>
          <w:p w:rsidR="00B01C06" w:rsidRDefault="00B01C06" w:rsidP="00D068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B01C06" w:rsidRPr="007D4AC9" w:rsidRDefault="00B01C06" w:rsidP="00D068EB">
            <w:pPr>
              <w:rPr>
                <w:b/>
              </w:rPr>
            </w:pP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 w:rsidRPr="007D4AC9">
              <w:rPr>
                <w:b/>
              </w:rPr>
              <w:t>14</w:t>
            </w:r>
            <w:r>
              <w:rPr>
                <w:b/>
              </w:rPr>
              <w:t>7</w:t>
            </w:r>
          </w:p>
        </w:tc>
      </w:tr>
    </w:tbl>
    <w:p w:rsidR="00DE36AE" w:rsidRPr="007D4AC9" w:rsidRDefault="00DE36AE" w:rsidP="00F4377B">
      <w:pPr>
        <w:jc w:val="center"/>
        <w:rPr>
          <w:b/>
          <w:sz w:val="28"/>
          <w:szCs w:val="28"/>
        </w:rPr>
      </w:pPr>
    </w:p>
    <w:p w:rsidR="00F4377B" w:rsidRPr="007D4AC9" w:rsidRDefault="00F4377B" w:rsidP="00F4377B">
      <w:pPr>
        <w:rPr>
          <w:b/>
          <w:sz w:val="28"/>
          <w:szCs w:val="28"/>
        </w:rPr>
      </w:pPr>
    </w:p>
    <w:p w:rsidR="00F4377B" w:rsidRPr="007D4AC9" w:rsidRDefault="00F4377B" w:rsidP="00F4377B">
      <w:pPr>
        <w:rPr>
          <w:b/>
          <w:sz w:val="28"/>
          <w:szCs w:val="28"/>
        </w:rPr>
      </w:pPr>
    </w:p>
    <w:p w:rsidR="00D24E0F" w:rsidRPr="007D4AC9" w:rsidRDefault="00D24E0F" w:rsidP="00F4377B">
      <w:pPr>
        <w:rPr>
          <w:b/>
          <w:color w:val="FF0000"/>
          <w:sz w:val="28"/>
          <w:szCs w:val="28"/>
        </w:rPr>
      </w:pPr>
    </w:p>
    <w:p w:rsidR="00D24E0F" w:rsidRPr="007D4AC9" w:rsidRDefault="00D24E0F" w:rsidP="00F4377B">
      <w:pPr>
        <w:rPr>
          <w:b/>
          <w:color w:val="FF0000"/>
          <w:sz w:val="28"/>
          <w:szCs w:val="28"/>
        </w:rPr>
      </w:pPr>
    </w:p>
    <w:p w:rsidR="001F2741" w:rsidRPr="007D4AC9" w:rsidRDefault="001F2741" w:rsidP="00D24E0F">
      <w:pPr>
        <w:jc w:val="center"/>
        <w:rPr>
          <w:b/>
          <w:color w:val="FF0000"/>
          <w:sz w:val="28"/>
          <w:szCs w:val="28"/>
        </w:rPr>
      </w:pPr>
    </w:p>
    <w:p w:rsidR="005E061D" w:rsidRPr="007D4AC9" w:rsidRDefault="005E061D" w:rsidP="001F2741">
      <w:pPr>
        <w:jc w:val="center"/>
        <w:rPr>
          <w:b/>
          <w:sz w:val="28"/>
          <w:szCs w:val="28"/>
        </w:rPr>
      </w:pP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НАЧАЛЬНОЕ ОБЩЕЕ ОБРАЗОВАНИЕ</w:t>
      </w: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Учебный план на 201</w:t>
      </w:r>
      <w:r w:rsidR="007D4AC9" w:rsidRPr="007D4AC9">
        <w:rPr>
          <w:b/>
          <w:sz w:val="28"/>
          <w:szCs w:val="28"/>
        </w:rPr>
        <w:t>8</w:t>
      </w:r>
      <w:r w:rsidRPr="007D4AC9">
        <w:rPr>
          <w:b/>
          <w:sz w:val="28"/>
          <w:szCs w:val="28"/>
        </w:rPr>
        <w:t xml:space="preserve"> – 201</w:t>
      </w:r>
      <w:r w:rsidR="007D4AC9" w:rsidRPr="007D4AC9">
        <w:rPr>
          <w:b/>
          <w:sz w:val="28"/>
          <w:szCs w:val="28"/>
        </w:rPr>
        <w:t>9</w:t>
      </w:r>
      <w:r w:rsidRPr="007D4AC9">
        <w:rPr>
          <w:b/>
          <w:sz w:val="28"/>
          <w:szCs w:val="28"/>
        </w:rPr>
        <w:t xml:space="preserve"> учебный год</w:t>
      </w: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МБОУ «Лицей № 89»</w:t>
      </w: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2 классы</w:t>
      </w: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(ФГОС НОО)</w:t>
      </w:r>
    </w:p>
    <w:p w:rsidR="001F2741" w:rsidRPr="007D4AC9" w:rsidRDefault="001F2741" w:rsidP="001F2741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7D4AC9" w:rsidRPr="007D4AC9" w:rsidTr="00951AF7">
        <w:tc>
          <w:tcPr>
            <w:tcW w:w="2411" w:type="dxa"/>
            <w:vMerge w:val="restart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Предметные</w:t>
            </w:r>
          </w:p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Учебные</w:t>
            </w:r>
          </w:p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Количество часов</w:t>
            </w:r>
          </w:p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Итого</w:t>
            </w:r>
          </w:p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 xml:space="preserve">2 </w:t>
            </w:r>
          </w:p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классы</w:t>
            </w:r>
          </w:p>
        </w:tc>
      </w:tr>
      <w:tr w:rsidR="007D4AC9" w:rsidRPr="007D4AC9" w:rsidTr="00951AF7">
        <w:tc>
          <w:tcPr>
            <w:tcW w:w="2411" w:type="dxa"/>
            <w:vMerge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2В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2Г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2Д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2Е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2Ж</w:t>
            </w:r>
          </w:p>
        </w:tc>
        <w:tc>
          <w:tcPr>
            <w:tcW w:w="1276" w:type="dxa"/>
            <w:vMerge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</w:p>
        </w:tc>
      </w:tr>
      <w:tr w:rsidR="007D4AC9" w:rsidRPr="007D4AC9" w:rsidTr="00951AF7">
        <w:tc>
          <w:tcPr>
            <w:tcW w:w="2411" w:type="dxa"/>
            <w:vMerge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</w:p>
        </w:tc>
      </w:tr>
      <w:tr w:rsidR="007D4AC9" w:rsidRPr="007D4AC9" w:rsidTr="00951AF7">
        <w:tc>
          <w:tcPr>
            <w:tcW w:w="10774" w:type="dxa"/>
            <w:gridSpan w:val="10"/>
          </w:tcPr>
          <w:p w:rsidR="00951AF7" w:rsidRPr="007D4AC9" w:rsidRDefault="00951AF7" w:rsidP="00951AF7">
            <w:pPr>
              <w:rPr>
                <w:i/>
              </w:rPr>
            </w:pPr>
            <w:r w:rsidRPr="007D4AC9">
              <w:rPr>
                <w:i/>
              </w:rPr>
              <w:t>Обязательная часть</w:t>
            </w:r>
          </w:p>
          <w:p w:rsidR="00951AF7" w:rsidRPr="007D4AC9" w:rsidRDefault="00951AF7" w:rsidP="00951AF7"/>
        </w:tc>
      </w:tr>
      <w:tr w:rsidR="007D4AC9" w:rsidRPr="007D4AC9" w:rsidTr="00951AF7">
        <w:tc>
          <w:tcPr>
            <w:tcW w:w="2411" w:type="dxa"/>
            <w:vMerge w:val="restart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28</w:t>
            </w:r>
          </w:p>
        </w:tc>
      </w:tr>
      <w:tr w:rsidR="007D4AC9" w:rsidRPr="007D4AC9" w:rsidTr="00951AF7">
        <w:trPr>
          <w:trHeight w:val="562"/>
        </w:trPr>
        <w:tc>
          <w:tcPr>
            <w:tcW w:w="2411" w:type="dxa"/>
            <w:vMerge/>
          </w:tcPr>
          <w:p w:rsidR="00951AF7" w:rsidRPr="007D4AC9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t>4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</w:rPr>
              <w:t>28</w:t>
            </w:r>
          </w:p>
        </w:tc>
      </w:tr>
      <w:tr w:rsidR="007D4AC9" w:rsidRPr="007D4AC9" w:rsidTr="00951AF7">
        <w:tc>
          <w:tcPr>
            <w:tcW w:w="2411" w:type="dxa"/>
            <w:vMerge w:val="restart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t>Родной язык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951AF7">
        <w:tc>
          <w:tcPr>
            <w:tcW w:w="2411" w:type="dxa"/>
            <w:vMerge/>
          </w:tcPr>
          <w:p w:rsidR="00951AF7" w:rsidRPr="007D4AC9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t>Литературное чтение на родном языке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b/>
              </w:rPr>
              <w:t>-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951AF7">
        <w:tc>
          <w:tcPr>
            <w:tcW w:w="2411" w:type="dxa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t xml:space="preserve">Иностранный </w:t>
            </w:r>
          </w:p>
          <w:p w:rsidR="00951AF7" w:rsidRPr="007D4AC9" w:rsidRDefault="00951AF7" w:rsidP="00951AF7">
            <w:r w:rsidRPr="007D4AC9">
              <w:t>язык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</w:rPr>
              <w:t>14/14</w:t>
            </w:r>
          </w:p>
        </w:tc>
      </w:tr>
      <w:tr w:rsidR="007D4AC9" w:rsidRPr="007D4AC9" w:rsidTr="00951AF7">
        <w:trPr>
          <w:trHeight w:val="564"/>
        </w:trPr>
        <w:tc>
          <w:tcPr>
            <w:tcW w:w="2411" w:type="dxa"/>
            <w:vMerge w:val="restart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Математика и</w:t>
            </w:r>
          </w:p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28</w:t>
            </w:r>
          </w:p>
        </w:tc>
      </w:tr>
      <w:tr w:rsidR="007D4AC9" w:rsidRPr="007D4AC9" w:rsidTr="00951AF7">
        <w:trPr>
          <w:trHeight w:val="564"/>
        </w:trPr>
        <w:tc>
          <w:tcPr>
            <w:tcW w:w="2411" w:type="dxa"/>
            <w:vMerge/>
          </w:tcPr>
          <w:p w:rsidR="00951AF7" w:rsidRPr="007D4AC9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t>-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951AF7">
        <w:tc>
          <w:tcPr>
            <w:tcW w:w="2411" w:type="dxa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Обществознание  и естествознание</w:t>
            </w:r>
          </w:p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14</w:t>
            </w:r>
          </w:p>
        </w:tc>
      </w:tr>
      <w:tr w:rsidR="007D4AC9" w:rsidRPr="007D4AC9" w:rsidTr="00951AF7">
        <w:tc>
          <w:tcPr>
            <w:tcW w:w="2411" w:type="dxa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</w:rPr>
              <w:t xml:space="preserve">Основы религиозных культур </w:t>
            </w:r>
          </w:p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t xml:space="preserve">Основы религиозных культур </w:t>
            </w:r>
          </w:p>
          <w:p w:rsidR="00951AF7" w:rsidRPr="007D4AC9" w:rsidRDefault="00951AF7" w:rsidP="00951AF7">
            <w:r w:rsidRPr="007D4AC9">
              <w:t>и светской этики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</w:tr>
      <w:tr w:rsidR="007D4AC9" w:rsidRPr="007D4AC9" w:rsidTr="00951AF7">
        <w:tc>
          <w:tcPr>
            <w:tcW w:w="2411" w:type="dxa"/>
            <w:vMerge w:val="restart"/>
          </w:tcPr>
          <w:p w:rsidR="00951AF7" w:rsidRPr="007D4AC9" w:rsidRDefault="00951AF7" w:rsidP="00951AF7">
            <w:pPr>
              <w:rPr>
                <w:b/>
              </w:rPr>
            </w:pPr>
          </w:p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951AF7">
        <w:tc>
          <w:tcPr>
            <w:tcW w:w="2411" w:type="dxa"/>
            <w:vMerge/>
          </w:tcPr>
          <w:p w:rsidR="00951AF7" w:rsidRPr="007D4AC9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>Изобразительное</w:t>
            </w:r>
          </w:p>
          <w:p w:rsidR="00951AF7" w:rsidRPr="007D4AC9" w:rsidRDefault="00951AF7" w:rsidP="00951AF7">
            <w:r w:rsidRPr="007D4AC9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951AF7">
        <w:tc>
          <w:tcPr>
            <w:tcW w:w="2411" w:type="dxa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951AF7">
        <w:tc>
          <w:tcPr>
            <w:tcW w:w="2411" w:type="dxa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951AF7" w:rsidRPr="007D4AC9" w:rsidRDefault="00951AF7" w:rsidP="00951AF7">
            <w:r w:rsidRPr="007D4A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951AF7" w:rsidRPr="007D4AC9" w:rsidRDefault="00291374" w:rsidP="00951A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51AF7" w:rsidRPr="007D4AC9" w:rsidRDefault="00291374" w:rsidP="00951AF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51AF7" w:rsidRPr="007D4AC9" w:rsidRDefault="00291374" w:rsidP="00951A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51AF7" w:rsidRPr="007D4AC9" w:rsidRDefault="00291374" w:rsidP="00951A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51AF7" w:rsidRPr="007D4AC9" w:rsidRDefault="00291374" w:rsidP="00951A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51AF7" w:rsidRPr="007D4AC9" w:rsidRDefault="00291374" w:rsidP="00951AF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51AF7" w:rsidRPr="007D4AC9" w:rsidRDefault="00291374" w:rsidP="00951AF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51AF7" w:rsidRPr="007D4AC9" w:rsidRDefault="00291374" w:rsidP="00951A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D4AC9" w:rsidRPr="007D4AC9" w:rsidTr="00951AF7">
        <w:tc>
          <w:tcPr>
            <w:tcW w:w="4537" w:type="dxa"/>
            <w:gridSpan w:val="2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2</w:t>
            </w:r>
            <w:r w:rsidRPr="007D4AC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2</w:t>
            </w:r>
            <w:r w:rsidRPr="007D4AC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708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2</w:t>
            </w:r>
            <w:r w:rsidRPr="007D4AC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2</w:t>
            </w:r>
            <w:r w:rsidRPr="007D4AC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2</w:t>
            </w:r>
            <w:r w:rsidRPr="007D4AC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2</w:t>
            </w:r>
            <w:r w:rsidRPr="007D4AC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708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2</w:t>
            </w:r>
            <w:r w:rsidRPr="007D4AC9">
              <w:rPr>
                <w:b/>
                <w:sz w:val="22"/>
                <w:szCs w:val="22"/>
              </w:rPr>
              <w:t>/2</w:t>
            </w:r>
          </w:p>
        </w:tc>
        <w:tc>
          <w:tcPr>
            <w:tcW w:w="1276" w:type="dxa"/>
          </w:tcPr>
          <w:p w:rsidR="00951AF7" w:rsidRPr="007D4AC9" w:rsidRDefault="00951AF7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  <w:r w:rsidR="00291374">
              <w:rPr>
                <w:b/>
                <w:sz w:val="22"/>
                <w:szCs w:val="22"/>
              </w:rPr>
              <w:t>54</w:t>
            </w:r>
            <w:r w:rsidRPr="007D4AC9">
              <w:rPr>
                <w:b/>
                <w:sz w:val="22"/>
                <w:szCs w:val="22"/>
              </w:rPr>
              <w:t>/14</w:t>
            </w:r>
          </w:p>
        </w:tc>
      </w:tr>
      <w:tr w:rsidR="007D4AC9" w:rsidRPr="007D4AC9" w:rsidTr="00951AF7">
        <w:tc>
          <w:tcPr>
            <w:tcW w:w="4537" w:type="dxa"/>
            <w:gridSpan w:val="2"/>
          </w:tcPr>
          <w:p w:rsidR="00951AF7" w:rsidRPr="007D4AC9" w:rsidRDefault="00951AF7" w:rsidP="00951AF7">
            <w:pPr>
              <w:rPr>
                <w:b/>
              </w:rPr>
            </w:pPr>
            <w:r w:rsidRPr="007D4AC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</w:rPr>
              <w:t>7</w:t>
            </w:r>
          </w:p>
        </w:tc>
      </w:tr>
      <w:tr w:rsidR="007D4AC9" w:rsidRPr="007D4AC9" w:rsidTr="00951AF7">
        <w:tc>
          <w:tcPr>
            <w:tcW w:w="4537" w:type="dxa"/>
            <w:gridSpan w:val="2"/>
          </w:tcPr>
          <w:p w:rsidR="00951AF7" w:rsidRPr="007D4AC9" w:rsidRDefault="00951AF7" w:rsidP="00951AF7">
            <w:r w:rsidRPr="007D4AC9">
              <w:t>Практикум по правописанию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7D4AC9" w:rsidRDefault="00951AF7" w:rsidP="00951AF7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7D4AC9" w:rsidRDefault="00951AF7" w:rsidP="00951AF7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951AF7">
        <w:tc>
          <w:tcPr>
            <w:tcW w:w="4537" w:type="dxa"/>
            <w:gridSpan w:val="2"/>
          </w:tcPr>
          <w:p w:rsidR="00951AF7" w:rsidRDefault="00951AF7" w:rsidP="00951AF7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B01C06" w:rsidRPr="007D4AC9" w:rsidRDefault="00B01C06" w:rsidP="00951AF7">
            <w:pPr>
              <w:rPr>
                <w:b/>
              </w:rPr>
            </w:pP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51AF7" w:rsidRPr="007D4AC9" w:rsidRDefault="00951AF7" w:rsidP="00291374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</w:t>
            </w:r>
            <w:r w:rsidR="00291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1AF7" w:rsidRPr="007D4AC9" w:rsidRDefault="00291374" w:rsidP="007D4A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</w:tr>
      <w:tr w:rsidR="00B01C06" w:rsidRPr="007D4AC9" w:rsidTr="00951AF7">
        <w:tc>
          <w:tcPr>
            <w:tcW w:w="4537" w:type="dxa"/>
            <w:gridSpan w:val="2"/>
          </w:tcPr>
          <w:p w:rsidR="00B01C06" w:rsidRDefault="00B01C06" w:rsidP="00370B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B01C06" w:rsidRPr="007D4AC9" w:rsidRDefault="00B01C06" w:rsidP="00370B2A">
            <w:pPr>
              <w:rPr>
                <w:b/>
              </w:rPr>
            </w:pPr>
          </w:p>
        </w:tc>
        <w:tc>
          <w:tcPr>
            <w:tcW w:w="709" w:type="dxa"/>
          </w:tcPr>
          <w:p w:rsidR="00B01C06" w:rsidRPr="007D4AC9" w:rsidRDefault="00B01C06" w:rsidP="00291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291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01C06" w:rsidRPr="007D4AC9" w:rsidRDefault="00B01C06" w:rsidP="00291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291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291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291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01C06" w:rsidRPr="007D4AC9" w:rsidRDefault="00B01C06" w:rsidP="002913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B01C06" w:rsidRDefault="00B01C06" w:rsidP="007D4A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</w:tr>
    </w:tbl>
    <w:p w:rsidR="001F2741" w:rsidRPr="007D4AC9" w:rsidRDefault="001F2741" w:rsidP="001F2741">
      <w:pPr>
        <w:jc w:val="center"/>
        <w:rPr>
          <w:b/>
          <w:color w:val="FF0000"/>
          <w:sz w:val="28"/>
          <w:szCs w:val="28"/>
        </w:rPr>
      </w:pPr>
    </w:p>
    <w:p w:rsidR="001F2741" w:rsidRPr="007D4AC9" w:rsidRDefault="001F2741" w:rsidP="00D24E0F">
      <w:pPr>
        <w:jc w:val="center"/>
        <w:rPr>
          <w:b/>
          <w:color w:val="FF0000"/>
          <w:sz w:val="28"/>
          <w:szCs w:val="28"/>
        </w:rPr>
      </w:pPr>
    </w:p>
    <w:p w:rsidR="001F2741" w:rsidRPr="007D4AC9" w:rsidRDefault="001F2741" w:rsidP="00DE36AE">
      <w:pPr>
        <w:rPr>
          <w:b/>
          <w:color w:val="FF0000"/>
          <w:sz w:val="28"/>
          <w:szCs w:val="28"/>
        </w:rPr>
      </w:pP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НАЧАЛЬНОЕ ОБЩЕЕ ОБРАЗОВАНИЕ</w:t>
      </w: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Учебный план на 2018 – 2019 учебный год</w:t>
      </w: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МБОУ «Лицей № 89»</w:t>
      </w: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D4AC9">
        <w:rPr>
          <w:b/>
          <w:sz w:val="28"/>
          <w:szCs w:val="28"/>
        </w:rPr>
        <w:t xml:space="preserve"> классы</w:t>
      </w: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  <w:r w:rsidRPr="007D4AC9">
        <w:rPr>
          <w:b/>
          <w:sz w:val="28"/>
          <w:szCs w:val="28"/>
        </w:rPr>
        <w:t>(ФГОС НОО)</w:t>
      </w:r>
    </w:p>
    <w:p w:rsidR="007D4AC9" w:rsidRPr="007D4AC9" w:rsidRDefault="007D4AC9" w:rsidP="007D4AC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7D4AC9" w:rsidRPr="007D4AC9" w:rsidTr="007D4AC9">
        <w:tc>
          <w:tcPr>
            <w:tcW w:w="2411" w:type="dxa"/>
            <w:vMerge w:val="restart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Предметные</w:t>
            </w:r>
          </w:p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Учебные</w:t>
            </w:r>
          </w:p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Количество часов</w:t>
            </w:r>
          </w:p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Итого</w:t>
            </w:r>
          </w:p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 xml:space="preserve">3 </w:t>
            </w:r>
          </w:p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классы</w:t>
            </w:r>
          </w:p>
        </w:tc>
      </w:tr>
      <w:tr w:rsidR="007D4AC9" w:rsidRPr="007D4AC9" w:rsidTr="007D4AC9">
        <w:tc>
          <w:tcPr>
            <w:tcW w:w="2411" w:type="dxa"/>
            <w:vMerge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3Г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3Д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3Е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3Ж</w:t>
            </w:r>
          </w:p>
        </w:tc>
        <w:tc>
          <w:tcPr>
            <w:tcW w:w="1276" w:type="dxa"/>
            <w:vMerge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</w:p>
        </w:tc>
      </w:tr>
      <w:tr w:rsidR="007D4AC9" w:rsidRPr="007D4AC9" w:rsidTr="007D4AC9">
        <w:tc>
          <w:tcPr>
            <w:tcW w:w="2411" w:type="dxa"/>
            <w:vMerge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7D4AC9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</w:p>
        </w:tc>
      </w:tr>
      <w:tr w:rsidR="007D4AC9" w:rsidRPr="007D4AC9" w:rsidTr="007D4AC9">
        <w:tc>
          <w:tcPr>
            <w:tcW w:w="10774" w:type="dxa"/>
            <w:gridSpan w:val="10"/>
          </w:tcPr>
          <w:p w:rsidR="007D4AC9" w:rsidRPr="007D4AC9" w:rsidRDefault="007D4AC9" w:rsidP="007D4AC9">
            <w:pPr>
              <w:rPr>
                <w:i/>
              </w:rPr>
            </w:pPr>
            <w:r w:rsidRPr="007D4AC9">
              <w:rPr>
                <w:i/>
              </w:rPr>
              <w:t>Обязательная часть</w:t>
            </w:r>
          </w:p>
          <w:p w:rsidR="007D4AC9" w:rsidRPr="007D4AC9" w:rsidRDefault="007D4AC9" w:rsidP="007D4AC9"/>
        </w:tc>
      </w:tr>
      <w:tr w:rsidR="007D4AC9" w:rsidRPr="007D4AC9" w:rsidTr="007D4AC9">
        <w:tc>
          <w:tcPr>
            <w:tcW w:w="2411" w:type="dxa"/>
            <w:vMerge w:val="restart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28</w:t>
            </w:r>
          </w:p>
        </w:tc>
      </w:tr>
      <w:tr w:rsidR="007D4AC9" w:rsidRPr="007D4AC9" w:rsidTr="007D4AC9">
        <w:trPr>
          <w:trHeight w:val="562"/>
        </w:trPr>
        <w:tc>
          <w:tcPr>
            <w:tcW w:w="2411" w:type="dxa"/>
            <w:vMerge/>
          </w:tcPr>
          <w:p w:rsidR="007D4AC9" w:rsidRPr="007D4AC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t>4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28</w:t>
            </w:r>
          </w:p>
        </w:tc>
      </w:tr>
      <w:tr w:rsidR="007D4AC9" w:rsidRPr="007D4AC9" w:rsidTr="007D4AC9">
        <w:tc>
          <w:tcPr>
            <w:tcW w:w="2411" w:type="dxa"/>
            <w:vMerge w:val="restart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t>Родной язык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7D4AC9">
        <w:tc>
          <w:tcPr>
            <w:tcW w:w="2411" w:type="dxa"/>
            <w:vMerge/>
          </w:tcPr>
          <w:p w:rsidR="007D4AC9" w:rsidRPr="007D4AC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t>Литературное чтение на родном языке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b/>
              </w:rPr>
              <w:t>-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7D4AC9">
        <w:tc>
          <w:tcPr>
            <w:tcW w:w="2411" w:type="dxa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t xml:space="preserve">Иностранный </w:t>
            </w:r>
          </w:p>
          <w:p w:rsidR="007D4AC9" w:rsidRPr="007D4AC9" w:rsidRDefault="007D4AC9" w:rsidP="007D4AC9">
            <w:r w:rsidRPr="007D4AC9">
              <w:t>язык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14/14</w:t>
            </w:r>
          </w:p>
        </w:tc>
      </w:tr>
      <w:tr w:rsidR="007D4AC9" w:rsidRPr="007D4AC9" w:rsidTr="007D4AC9">
        <w:trPr>
          <w:trHeight w:val="564"/>
        </w:trPr>
        <w:tc>
          <w:tcPr>
            <w:tcW w:w="2411" w:type="dxa"/>
            <w:vMerge w:val="restart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Математика и</w:t>
            </w:r>
          </w:p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28</w:t>
            </w:r>
          </w:p>
        </w:tc>
      </w:tr>
      <w:tr w:rsidR="007D4AC9" w:rsidRPr="007D4AC9" w:rsidTr="007D4AC9">
        <w:trPr>
          <w:trHeight w:val="564"/>
        </w:trPr>
        <w:tc>
          <w:tcPr>
            <w:tcW w:w="2411" w:type="dxa"/>
            <w:vMerge/>
          </w:tcPr>
          <w:p w:rsidR="007D4AC9" w:rsidRPr="007D4AC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t>-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-</w:t>
            </w:r>
          </w:p>
        </w:tc>
      </w:tr>
      <w:tr w:rsidR="007D4AC9" w:rsidRPr="007D4AC9" w:rsidTr="007D4AC9">
        <w:tc>
          <w:tcPr>
            <w:tcW w:w="2411" w:type="dxa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Обществознание  и естествознание</w:t>
            </w:r>
          </w:p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14</w:t>
            </w:r>
          </w:p>
        </w:tc>
      </w:tr>
      <w:tr w:rsidR="007D4AC9" w:rsidRPr="007D4AC9" w:rsidTr="007D4AC9">
        <w:tc>
          <w:tcPr>
            <w:tcW w:w="2411" w:type="dxa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</w:rPr>
              <w:t xml:space="preserve">Основы религиозных культур </w:t>
            </w:r>
          </w:p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t xml:space="preserve">Основы религиозных культур </w:t>
            </w:r>
          </w:p>
          <w:p w:rsidR="007D4AC9" w:rsidRPr="007D4AC9" w:rsidRDefault="007D4AC9" w:rsidP="007D4AC9">
            <w:r w:rsidRPr="007D4AC9">
              <w:t>и светской этики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-</w:t>
            </w:r>
          </w:p>
        </w:tc>
      </w:tr>
      <w:tr w:rsidR="007D4AC9" w:rsidRPr="007D4AC9" w:rsidTr="007D4AC9">
        <w:tc>
          <w:tcPr>
            <w:tcW w:w="2411" w:type="dxa"/>
            <w:vMerge w:val="restart"/>
          </w:tcPr>
          <w:p w:rsidR="007D4AC9" w:rsidRPr="007D4AC9" w:rsidRDefault="007D4AC9" w:rsidP="007D4AC9">
            <w:pPr>
              <w:rPr>
                <w:b/>
              </w:rPr>
            </w:pPr>
          </w:p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7D4AC9">
        <w:tc>
          <w:tcPr>
            <w:tcW w:w="2411" w:type="dxa"/>
            <w:vMerge/>
          </w:tcPr>
          <w:p w:rsidR="007D4AC9" w:rsidRPr="007D4AC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>Изобразительное</w:t>
            </w:r>
          </w:p>
          <w:p w:rsidR="007D4AC9" w:rsidRPr="007D4AC9" w:rsidRDefault="007D4AC9" w:rsidP="007D4AC9">
            <w:r w:rsidRPr="007D4AC9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7D4AC9">
        <w:tc>
          <w:tcPr>
            <w:tcW w:w="2411" w:type="dxa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7D4AC9">
        <w:tc>
          <w:tcPr>
            <w:tcW w:w="2411" w:type="dxa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7D4AC9" w:rsidRPr="007D4AC9" w:rsidRDefault="007D4AC9" w:rsidP="007D4AC9">
            <w:r w:rsidRPr="007D4A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21</w:t>
            </w:r>
          </w:p>
        </w:tc>
      </w:tr>
      <w:tr w:rsidR="007D4AC9" w:rsidRPr="007D4AC9" w:rsidTr="007D4AC9">
        <w:tc>
          <w:tcPr>
            <w:tcW w:w="4537" w:type="dxa"/>
            <w:gridSpan w:val="2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154/14</w:t>
            </w:r>
          </w:p>
        </w:tc>
      </w:tr>
      <w:tr w:rsidR="007D4AC9" w:rsidRPr="007D4AC9" w:rsidTr="007D4AC9">
        <w:tc>
          <w:tcPr>
            <w:tcW w:w="4537" w:type="dxa"/>
            <w:gridSpan w:val="2"/>
          </w:tcPr>
          <w:p w:rsidR="007D4AC9" w:rsidRPr="007D4AC9" w:rsidRDefault="007D4AC9" w:rsidP="007D4AC9">
            <w:pPr>
              <w:rPr>
                <w:b/>
              </w:rPr>
            </w:pPr>
            <w:r w:rsidRPr="007D4AC9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</w:rPr>
              <w:t>7</w:t>
            </w:r>
          </w:p>
        </w:tc>
      </w:tr>
      <w:tr w:rsidR="007D4AC9" w:rsidRPr="007D4AC9" w:rsidTr="007D4AC9">
        <w:tc>
          <w:tcPr>
            <w:tcW w:w="4537" w:type="dxa"/>
            <w:gridSpan w:val="2"/>
          </w:tcPr>
          <w:p w:rsidR="007D4AC9" w:rsidRPr="007D4AC9" w:rsidRDefault="007D4AC9" w:rsidP="007D4AC9">
            <w:r w:rsidRPr="007D4AC9">
              <w:t>Практикум по правописанию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</w:pPr>
            <w:r w:rsidRPr="007D4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7</w:t>
            </w:r>
          </w:p>
        </w:tc>
      </w:tr>
      <w:tr w:rsidR="007D4AC9" w:rsidRPr="007D4AC9" w:rsidTr="007D4AC9">
        <w:tc>
          <w:tcPr>
            <w:tcW w:w="4537" w:type="dxa"/>
            <w:gridSpan w:val="2"/>
          </w:tcPr>
          <w:p w:rsidR="007D4AC9" w:rsidRDefault="007D4AC9" w:rsidP="007D4AC9">
            <w:pPr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B01C06" w:rsidRPr="007D4AC9" w:rsidRDefault="00B01C06" w:rsidP="007D4AC9">
            <w:pPr>
              <w:rPr>
                <w:b/>
              </w:rPr>
            </w:pP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7D4AC9" w:rsidRPr="007D4AC9" w:rsidRDefault="007D4AC9" w:rsidP="007D4AC9">
            <w:pPr>
              <w:jc w:val="center"/>
              <w:rPr>
                <w:b/>
              </w:rPr>
            </w:pPr>
            <w:r w:rsidRPr="007D4AC9">
              <w:rPr>
                <w:b/>
                <w:sz w:val="22"/>
                <w:szCs w:val="22"/>
              </w:rPr>
              <w:t>161</w:t>
            </w:r>
          </w:p>
        </w:tc>
      </w:tr>
      <w:tr w:rsidR="00B01C06" w:rsidRPr="007D4AC9" w:rsidTr="007D4AC9">
        <w:tc>
          <w:tcPr>
            <w:tcW w:w="4537" w:type="dxa"/>
            <w:gridSpan w:val="2"/>
          </w:tcPr>
          <w:p w:rsidR="00B01C06" w:rsidRDefault="00B01C06" w:rsidP="00370B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B01C06" w:rsidRPr="007D4AC9" w:rsidRDefault="00B01C06" w:rsidP="00370B2A">
            <w:pPr>
              <w:rPr>
                <w:b/>
              </w:rPr>
            </w:pP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01C06" w:rsidRPr="007D4AC9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B01C06" w:rsidRDefault="00B01C06" w:rsidP="00370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</w:tr>
    </w:tbl>
    <w:p w:rsidR="007D4AC9" w:rsidRPr="007D4AC9" w:rsidRDefault="007D4AC9" w:rsidP="007D4AC9">
      <w:pPr>
        <w:jc w:val="center"/>
        <w:rPr>
          <w:b/>
          <w:color w:val="FF0000"/>
          <w:sz w:val="28"/>
          <w:szCs w:val="28"/>
        </w:rPr>
      </w:pPr>
    </w:p>
    <w:p w:rsidR="007D4AC9" w:rsidRPr="007D4AC9" w:rsidRDefault="007D4AC9" w:rsidP="007D4AC9">
      <w:pPr>
        <w:jc w:val="center"/>
        <w:rPr>
          <w:b/>
          <w:color w:val="FF0000"/>
          <w:sz w:val="28"/>
          <w:szCs w:val="28"/>
        </w:rPr>
      </w:pPr>
    </w:p>
    <w:p w:rsidR="007D4AC9" w:rsidRPr="007D4AC9" w:rsidRDefault="007D4AC9" w:rsidP="007D4AC9">
      <w:pPr>
        <w:jc w:val="center"/>
        <w:rPr>
          <w:b/>
          <w:color w:val="FF0000"/>
          <w:sz w:val="28"/>
          <w:szCs w:val="28"/>
        </w:rPr>
      </w:pPr>
    </w:p>
    <w:p w:rsidR="009879F9" w:rsidRPr="007D4AC9" w:rsidRDefault="009879F9" w:rsidP="001F2741">
      <w:pPr>
        <w:jc w:val="center"/>
        <w:rPr>
          <w:b/>
          <w:color w:val="FF0000"/>
          <w:sz w:val="28"/>
          <w:szCs w:val="28"/>
        </w:rPr>
      </w:pPr>
    </w:p>
    <w:p w:rsidR="001F2741" w:rsidRPr="0087751A" w:rsidRDefault="001F2741" w:rsidP="001F2741">
      <w:pPr>
        <w:jc w:val="center"/>
        <w:rPr>
          <w:b/>
          <w:sz w:val="28"/>
          <w:szCs w:val="28"/>
        </w:rPr>
      </w:pPr>
      <w:r w:rsidRPr="0087751A">
        <w:rPr>
          <w:b/>
          <w:sz w:val="28"/>
          <w:szCs w:val="28"/>
        </w:rPr>
        <w:t>НАЧАЛЬНОЕ ОБЩЕЕ ОБРАЗОВАНИЕ</w:t>
      </w:r>
    </w:p>
    <w:p w:rsidR="001F2741" w:rsidRPr="0087751A" w:rsidRDefault="001F2741" w:rsidP="001F2741">
      <w:pPr>
        <w:jc w:val="center"/>
        <w:rPr>
          <w:b/>
          <w:sz w:val="28"/>
          <w:szCs w:val="28"/>
        </w:rPr>
      </w:pPr>
    </w:p>
    <w:p w:rsidR="001F2741" w:rsidRPr="0087751A" w:rsidRDefault="001F2741" w:rsidP="001F2741">
      <w:pPr>
        <w:jc w:val="center"/>
        <w:rPr>
          <w:b/>
          <w:sz w:val="28"/>
          <w:szCs w:val="28"/>
        </w:rPr>
      </w:pPr>
      <w:r w:rsidRPr="0087751A">
        <w:rPr>
          <w:b/>
          <w:sz w:val="28"/>
          <w:szCs w:val="28"/>
        </w:rPr>
        <w:t>Учебный план на 201</w:t>
      </w:r>
      <w:r w:rsidR="0087751A" w:rsidRPr="0087751A">
        <w:rPr>
          <w:b/>
          <w:sz w:val="28"/>
          <w:szCs w:val="28"/>
        </w:rPr>
        <w:t>8</w:t>
      </w:r>
      <w:r w:rsidRPr="0087751A">
        <w:rPr>
          <w:b/>
          <w:sz w:val="28"/>
          <w:szCs w:val="28"/>
        </w:rPr>
        <w:t xml:space="preserve"> – 201</w:t>
      </w:r>
      <w:r w:rsidR="0087751A" w:rsidRPr="0087751A">
        <w:rPr>
          <w:b/>
          <w:sz w:val="28"/>
          <w:szCs w:val="28"/>
        </w:rPr>
        <w:t>9</w:t>
      </w:r>
      <w:r w:rsidRPr="0087751A">
        <w:rPr>
          <w:b/>
          <w:sz w:val="28"/>
          <w:szCs w:val="28"/>
        </w:rPr>
        <w:t xml:space="preserve"> учебный год</w:t>
      </w:r>
    </w:p>
    <w:p w:rsidR="001F2741" w:rsidRPr="0087751A" w:rsidRDefault="001F2741" w:rsidP="001F2741">
      <w:pPr>
        <w:jc w:val="center"/>
        <w:rPr>
          <w:b/>
          <w:sz w:val="28"/>
          <w:szCs w:val="28"/>
        </w:rPr>
      </w:pPr>
      <w:r w:rsidRPr="0087751A">
        <w:rPr>
          <w:b/>
          <w:sz w:val="28"/>
          <w:szCs w:val="28"/>
        </w:rPr>
        <w:t>МБОУ «Лицей № 89»</w:t>
      </w:r>
    </w:p>
    <w:p w:rsidR="001F2741" w:rsidRPr="0087751A" w:rsidRDefault="001F2741" w:rsidP="001F2741">
      <w:pPr>
        <w:jc w:val="center"/>
        <w:rPr>
          <w:b/>
          <w:sz w:val="28"/>
          <w:szCs w:val="28"/>
        </w:rPr>
      </w:pPr>
    </w:p>
    <w:p w:rsidR="001F2741" w:rsidRPr="0087751A" w:rsidRDefault="0087751A" w:rsidP="001F2741">
      <w:pPr>
        <w:jc w:val="center"/>
        <w:rPr>
          <w:b/>
          <w:sz w:val="28"/>
          <w:szCs w:val="28"/>
        </w:rPr>
      </w:pPr>
      <w:r w:rsidRPr="0087751A">
        <w:rPr>
          <w:b/>
          <w:sz w:val="28"/>
          <w:szCs w:val="28"/>
        </w:rPr>
        <w:t>4</w:t>
      </w:r>
      <w:r w:rsidR="001F2741" w:rsidRPr="0087751A">
        <w:rPr>
          <w:b/>
          <w:sz w:val="28"/>
          <w:szCs w:val="28"/>
        </w:rPr>
        <w:t xml:space="preserve"> классы</w:t>
      </w:r>
    </w:p>
    <w:p w:rsidR="001F2741" w:rsidRPr="0087751A" w:rsidRDefault="001F2741" w:rsidP="001F2741">
      <w:pPr>
        <w:jc w:val="center"/>
        <w:rPr>
          <w:b/>
          <w:sz w:val="28"/>
          <w:szCs w:val="28"/>
        </w:rPr>
      </w:pPr>
      <w:r w:rsidRPr="0087751A">
        <w:rPr>
          <w:b/>
          <w:sz w:val="28"/>
          <w:szCs w:val="28"/>
        </w:rPr>
        <w:t>(ФГОС НОО)</w:t>
      </w:r>
    </w:p>
    <w:p w:rsidR="00951AF7" w:rsidRPr="007D4AC9" w:rsidRDefault="00951AF7" w:rsidP="001F2741">
      <w:pPr>
        <w:jc w:val="center"/>
        <w:rPr>
          <w:b/>
          <w:color w:val="FF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850"/>
        <w:gridCol w:w="992"/>
        <w:gridCol w:w="709"/>
        <w:gridCol w:w="992"/>
      </w:tblGrid>
      <w:tr w:rsidR="007D4AC9" w:rsidRPr="0087751A" w:rsidTr="00B01C06">
        <w:tc>
          <w:tcPr>
            <w:tcW w:w="2411" w:type="dxa"/>
            <w:vMerge w:val="restart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Предметные</w:t>
            </w:r>
          </w:p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Учебные</w:t>
            </w:r>
          </w:p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5103" w:type="dxa"/>
            <w:gridSpan w:val="6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Количество часов</w:t>
            </w:r>
          </w:p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Итого</w:t>
            </w:r>
          </w:p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4</w:t>
            </w:r>
          </w:p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классы</w:t>
            </w:r>
          </w:p>
        </w:tc>
      </w:tr>
      <w:tr w:rsidR="007D4AC9" w:rsidRPr="0087751A" w:rsidTr="00B01C06">
        <w:tc>
          <w:tcPr>
            <w:tcW w:w="2411" w:type="dxa"/>
            <w:vMerge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4</w:t>
            </w:r>
            <w:r w:rsidR="00951AF7" w:rsidRPr="0087751A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4</w:t>
            </w:r>
            <w:r w:rsidR="00951AF7" w:rsidRPr="0087751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4</w:t>
            </w:r>
            <w:r w:rsidR="00951AF7" w:rsidRPr="0087751A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850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4</w:t>
            </w:r>
            <w:r w:rsidR="00951AF7" w:rsidRPr="0087751A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4</w:t>
            </w:r>
            <w:r w:rsidR="00951AF7" w:rsidRPr="0087751A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709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4</w:t>
            </w:r>
            <w:r w:rsidR="00951AF7" w:rsidRPr="0087751A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992" w:type="dxa"/>
            <w:vMerge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</w:p>
        </w:tc>
      </w:tr>
      <w:tr w:rsidR="007D4AC9" w:rsidRPr="0087751A" w:rsidTr="00B01C06">
        <w:tc>
          <w:tcPr>
            <w:tcW w:w="2411" w:type="dxa"/>
            <w:vMerge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7751A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7751A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7751A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7751A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7751A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7751A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992" w:type="dxa"/>
            <w:vMerge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</w:p>
        </w:tc>
      </w:tr>
      <w:tr w:rsidR="007D4AC9" w:rsidRPr="0087751A" w:rsidTr="00B01C06">
        <w:tc>
          <w:tcPr>
            <w:tcW w:w="10632" w:type="dxa"/>
            <w:gridSpan w:val="9"/>
          </w:tcPr>
          <w:p w:rsidR="00951AF7" w:rsidRPr="0087751A" w:rsidRDefault="00951AF7" w:rsidP="00951AF7">
            <w:pPr>
              <w:rPr>
                <w:i/>
              </w:rPr>
            </w:pPr>
            <w:r w:rsidRPr="0087751A">
              <w:rPr>
                <w:i/>
              </w:rPr>
              <w:t>Обязательная часть</w:t>
            </w:r>
          </w:p>
          <w:p w:rsidR="00951AF7" w:rsidRPr="0087751A" w:rsidRDefault="00951AF7" w:rsidP="00951AF7"/>
        </w:tc>
      </w:tr>
      <w:tr w:rsidR="007D4AC9" w:rsidRPr="0087751A" w:rsidTr="00B01C06">
        <w:tc>
          <w:tcPr>
            <w:tcW w:w="2411" w:type="dxa"/>
            <w:vMerge w:val="restart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t>4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t>4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t>4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t>4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t>4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24</w:t>
            </w:r>
          </w:p>
        </w:tc>
      </w:tr>
      <w:tr w:rsidR="007D4AC9" w:rsidRPr="0087751A" w:rsidTr="00B01C06">
        <w:trPr>
          <w:trHeight w:val="539"/>
        </w:trPr>
        <w:tc>
          <w:tcPr>
            <w:tcW w:w="2411" w:type="dxa"/>
            <w:vMerge/>
          </w:tcPr>
          <w:p w:rsidR="00951AF7" w:rsidRPr="0087751A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951AF7" w:rsidRPr="0087751A" w:rsidRDefault="0087751A" w:rsidP="00951AF7">
            <w:pPr>
              <w:jc w:val="center"/>
            </w:pPr>
            <w:r w:rsidRPr="0087751A">
              <w:t>3</w:t>
            </w:r>
          </w:p>
        </w:tc>
        <w:tc>
          <w:tcPr>
            <w:tcW w:w="850" w:type="dxa"/>
          </w:tcPr>
          <w:p w:rsidR="00951AF7" w:rsidRPr="0087751A" w:rsidRDefault="0087751A" w:rsidP="00951AF7">
            <w:pPr>
              <w:jc w:val="center"/>
            </w:pPr>
            <w:r w:rsidRPr="0087751A">
              <w:t>3</w:t>
            </w:r>
          </w:p>
        </w:tc>
        <w:tc>
          <w:tcPr>
            <w:tcW w:w="851" w:type="dxa"/>
          </w:tcPr>
          <w:p w:rsidR="00951AF7" w:rsidRPr="0087751A" w:rsidRDefault="0087751A" w:rsidP="00951AF7">
            <w:pPr>
              <w:jc w:val="center"/>
            </w:pPr>
            <w:r w:rsidRPr="0087751A">
              <w:t>3</w:t>
            </w:r>
          </w:p>
        </w:tc>
        <w:tc>
          <w:tcPr>
            <w:tcW w:w="850" w:type="dxa"/>
          </w:tcPr>
          <w:p w:rsidR="00951AF7" w:rsidRPr="0087751A" w:rsidRDefault="0087751A" w:rsidP="00951AF7">
            <w:pPr>
              <w:jc w:val="center"/>
            </w:pPr>
            <w:r w:rsidRPr="0087751A">
              <w:t>3</w:t>
            </w:r>
          </w:p>
        </w:tc>
        <w:tc>
          <w:tcPr>
            <w:tcW w:w="992" w:type="dxa"/>
          </w:tcPr>
          <w:p w:rsidR="00951AF7" w:rsidRPr="0087751A" w:rsidRDefault="0087751A" w:rsidP="00951AF7">
            <w:pPr>
              <w:jc w:val="center"/>
            </w:pPr>
            <w:r w:rsidRPr="0087751A">
              <w:t>3</w:t>
            </w:r>
          </w:p>
        </w:tc>
        <w:tc>
          <w:tcPr>
            <w:tcW w:w="709" w:type="dxa"/>
          </w:tcPr>
          <w:p w:rsidR="00951AF7" w:rsidRPr="0087751A" w:rsidRDefault="0087751A" w:rsidP="00951AF7">
            <w:pPr>
              <w:jc w:val="center"/>
            </w:pPr>
            <w:r w:rsidRPr="0087751A">
              <w:t>3</w:t>
            </w:r>
          </w:p>
        </w:tc>
        <w:tc>
          <w:tcPr>
            <w:tcW w:w="992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18</w:t>
            </w:r>
          </w:p>
        </w:tc>
      </w:tr>
      <w:tr w:rsidR="007D4AC9" w:rsidRPr="0087751A" w:rsidTr="00B01C06">
        <w:tc>
          <w:tcPr>
            <w:tcW w:w="2411" w:type="dxa"/>
            <w:vMerge w:val="restart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t>Родной язык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-</w:t>
            </w:r>
          </w:p>
        </w:tc>
      </w:tr>
      <w:tr w:rsidR="007D4AC9" w:rsidRPr="0087751A" w:rsidTr="00B01C06">
        <w:tc>
          <w:tcPr>
            <w:tcW w:w="2411" w:type="dxa"/>
            <w:vMerge/>
          </w:tcPr>
          <w:p w:rsidR="00951AF7" w:rsidRPr="0087751A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t>Литературное чтение на родном языке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-</w:t>
            </w:r>
          </w:p>
        </w:tc>
      </w:tr>
      <w:tr w:rsidR="007D4AC9" w:rsidRPr="0087751A" w:rsidTr="00B01C06">
        <w:tc>
          <w:tcPr>
            <w:tcW w:w="2411" w:type="dxa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t xml:space="preserve">Иностранный </w:t>
            </w:r>
          </w:p>
          <w:p w:rsidR="00951AF7" w:rsidRPr="0087751A" w:rsidRDefault="00951AF7" w:rsidP="00951AF7">
            <w:r w:rsidRPr="0087751A">
              <w:t>язык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2/2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2/2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12/12</w:t>
            </w:r>
          </w:p>
        </w:tc>
      </w:tr>
      <w:tr w:rsidR="007D4AC9" w:rsidRPr="0087751A" w:rsidTr="00B01C06">
        <w:trPr>
          <w:trHeight w:val="549"/>
        </w:trPr>
        <w:tc>
          <w:tcPr>
            <w:tcW w:w="2411" w:type="dxa"/>
            <w:vMerge w:val="restart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Математика и</w:t>
            </w:r>
          </w:p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24</w:t>
            </w:r>
          </w:p>
        </w:tc>
      </w:tr>
      <w:tr w:rsidR="007D4AC9" w:rsidRPr="0087751A" w:rsidTr="00B01C06">
        <w:trPr>
          <w:trHeight w:val="549"/>
        </w:trPr>
        <w:tc>
          <w:tcPr>
            <w:tcW w:w="2411" w:type="dxa"/>
            <w:vMerge/>
          </w:tcPr>
          <w:p w:rsidR="00951AF7" w:rsidRPr="0087751A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-</w:t>
            </w:r>
          </w:p>
        </w:tc>
      </w:tr>
      <w:tr w:rsidR="007D4AC9" w:rsidRPr="0087751A" w:rsidTr="00B01C06">
        <w:tc>
          <w:tcPr>
            <w:tcW w:w="2411" w:type="dxa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Обществознание и</w:t>
            </w:r>
          </w:p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естествознание</w:t>
            </w:r>
          </w:p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12</w:t>
            </w:r>
          </w:p>
        </w:tc>
      </w:tr>
      <w:tr w:rsidR="007D4AC9" w:rsidRPr="0087751A" w:rsidTr="00B01C06">
        <w:tc>
          <w:tcPr>
            <w:tcW w:w="2411" w:type="dxa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</w:rPr>
              <w:t xml:space="preserve">Основы религиозных культур </w:t>
            </w:r>
          </w:p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t xml:space="preserve">Основы религиозных культур </w:t>
            </w:r>
          </w:p>
          <w:p w:rsidR="00951AF7" w:rsidRPr="0087751A" w:rsidRDefault="00951AF7" w:rsidP="00951AF7">
            <w:r w:rsidRPr="0087751A">
              <w:t>и светской этики</w:t>
            </w:r>
          </w:p>
        </w:tc>
        <w:tc>
          <w:tcPr>
            <w:tcW w:w="851" w:type="dxa"/>
          </w:tcPr>
          <w:p w:rsidR="00951AF7" w:rsidRPr="0087751A" w:rsidRDefault="0087751A" w:rsidP="00951AF7">
            <w:pPr>
              <w:jc w:val="center"/>
            </w:pPr>
            <w:r w:rsidRPr="0087751A">
              <w:t>1</w:t>
            </w:r>
          </w:p>
        </w:tc>
        <w:tc>
          <w:tcPr>
            <w:tcW w:w="850" w:type="dxa"/>
          </w:tcPr>
          <w:p w:rsidR="00951AF7" w:rsidRPr="0087751A" w:rsidRDefault="0087751A" w:rsidP="00951AF7">
            <w:pPr>
              <w:jc w:val="center"/>
            </w:pPr>
            <w:r w:rsidRPr="0087751A">
              <w:t>1</w:t>
            </w:r>
          </w:p>
        </w:tc>
        <w:tc>
          <w:tcPr>
            <w:tcW w:w="851" w:type="dxa"/>
          </w:tcPr>
          <w:p w:rsidR="00951AF7" w:rsidRPr="0087751A" w:rsidRDefault="0087751A" w:rsidP="00951AF7">
            <w:pPr>
              <w:jc w:val="center"/>
            </w:pPr>
            <w:r w:rsidRPr="0087751A">
              <w:t>1</w:t>
            </w:r>
          </w:p>
        </w:tc>
        <w:tc>
          <w:tcPr>
            <w:tcW w:w="850" w:type="dxa"/>
          </w:tcPr>
          <w:p w:rsidR="00951AF7" w:rsidRPr="0087751A" w:rsidRDefault="0087751A" w:rsidP="00951AF7">
            <w:pPr>
              <w:jc w:val="center"/>
            </w:pPr>
            <w:r w:rsidRPr="0087751A">
              <w:t>1</w:t>
            </w:r>
          </w:p>
        </w:tc>
        <w:tc>
          <w:tcPr>
            <w:tcW w:w="992" w:type="dxa"/>
          </w:tcPr>
          <w:p w:rsidR="00951AF7" w:rsidRPr="0087751A" w:rsidRDefault="0087751A" w:rsidP="00951AF7">
            <w:pPr>
              <w:jc w:val="center"/>
            </w:pPr>
            <w:r w:rsidRPr="0087751A">
              <w:t>1</w:t>
            </w:r>
          </w:p>
        </w:tc>
        <w:tc>
          <w:tcPr>
            <w:tcW w:w="709" w:type="dxa"/>
          </w:tcPr>
          <w:p w:rsidR="00951AF7" w:rsidRPr="0087751A" w:rsidRDefault="0087751A" w:rsidP="00951AF7">
            <w:pPr>
              <w:jc w:val="center"/>
            </w:pPr>
            <w:r w:rsidRPr="0087751A">
              <w:t>1</w:t>
            </w:r>
          </w:p>
        </w:tc>
        <w:tc>
          <w:tcPr>
            <w:tcW w:w="992" w:type="dxa"/>
          </w:tcPr>
          <w:p w:rsidR="00951AF7" w:rsidRPr="0087751A" w:rsidRDefault="0087751A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6</w:t>
            </w:r>
          </w:p>
        </w:tc>
      </w:tr>
      <w:tr w:rsidR="007D4AC9" w:rsidRPr="0087751A" w:rsidTr="00B01C06">
        <w:tc>
          <w:tcPr>
            <w:tcW w:w="2411" w:type="dxa"/>
            <w:vMerge w:val="restart"/>
          </w:tcPr>
          <w:p w:rsidR="00951AF7" w:rsidRPr="0087751A" w:rsidRDefault="00951AF7" w:rsidP="00951AF7">
            <w:pPr>
              <w:rPr>
                <w:b/>
              </w:rPr>
            </w:pPr>
          </w:p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6</w:t>
            </w:r>
          </w:p>
        </w:tc>
      </w:tr>
      <w:tr w:rsidR="007D4AC9" w:rsidRPr="0087751A" w:rsidTr="00B01C06">
        <w:tc>
          <w:tcPr>
            <w:tcW w:w="2411" w:type="dxa"/>
            <w:vMerge/>
          </w:tcPr>
          <w:p w:rsidR="00951AF7" w:rsidRPr="0087751A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>Изобразительное</w:t>
            </w:r>
          </w:p>
          <w:p w:rsidR="00951AF7" w:rsidRPr="0087751A" w:rsidRDefault="00951AF7" w:rsidP="00951AF7">
            <w:r w:rsidRPr="0087751A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6</w:t>
            </w:r>
          </w:p>
        </w:tc>
      </w:tr>
      <w:tr w:rsidR="007D4AC9" w:rsidRPr="0087751A" w:rsidTr="00B01C06">
        <w:tc>
          <w:tcPr>
            <w:tcW w:w="2411" w:type="dxa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6</w:t>
            </w:r>
          </w:p>
        </w:tc>
      </w:tr>
      <w:tr w:rsidR="007D4AC9" w:rsidRPr="0087751A" w:rsidTr="00B01C06">
        <w:tc>
          <w:tcPr>
            <w:tcW w:w="2411" w:type="dxa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951AF7" w:rsidRPr="0087751A" w:rsidRDefault="00951AF7" w:rsidP="00951AF7">
            <w:r w:rsidRPr="008775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18</w:t>
            </w:r>
          </w:p>
        </w:tc>
      </w:tr>
      <w:tr w:rsidR="007D4AC9" w:rsidRPr="0087751A" w:rsidTr="00B01C06">
        <w:tc>
          <w:tcPr>
            <w:tcW w:w="4537" w:type="dxa"/>
            <w:gridSpan w:val="2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132/12</w:t>
            </w:r>
          </w:p>
        </w:tc>
      </w:tr>
      <w:tr w:rsidR="007D4AC9" w:rsidRPr="0087751A" w:rsidTr="00B01C06">
        <w:tc>
          <w:tcPr>
            <w:tcW w:w="4537" w:type="dxa"/>
            <w:gridSpan w:val="2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6</w:t>
            </w:r>
          </w:p>
        </w:tc>
      </w:tr>
      <w:tr w:rsidR="007D4AC9" w:rsidRPr="0087751A" w:rsidTr="00B01C06">
        <w:tc>
          <w:tcPr>
            <w:tcW w:w="4537" w:type="dxa"/>
            <w:gridSpan w:val="2"/>
          </w:tcPr>
          <w:p w:rsidR="00951AF7" w:rsidRPr="0087751A" w:rsidRDefault="00951AF7" w:rsidP="00951AF7">
            <w:r w:rsidRPr="0087751A">
              <w:t>Практикум по правописанию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</w:pPr>
            <w:r w:rsidRPr="0087751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6</w:t>
            </w:r>
          </w:p>
        </w:tc>
      </w:tr>
      <w:tr w:rsidR="007D4AC9" w:rsidRPr="0087751A" w:rsidTr="00B01C06">
        <w:tc>
          <w:tcPr>
            <w:tcW w:w="4537" w:type="dxa"/>
            <w:gridSpan w:val="2"/>
          </w:tcPr>
          <w:p w:rsidR="00951AF7" w:rsidRPr="0087751A" w:rsidRDefault="00951AF7" w:rsidP="00951AF7">
            <w:pPr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951AF7" w:rsidRPr="0087751A" w:rsidRDefault="00951AF7" w:rsidP="00951AF7">
            <w:pPr>
              <w:rPr>
                <w:b/>
              </w:rPr>
            </w:pP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51AF7" w:rsidRPr="0087751A" w:rsidRDefault="00951AF7" w:rsidP="00951AF7">
            <w:pPr>
              <w:jc w:val="center"/>
              <w:rPr>
                <w:b/>
              </w:rPr>
            </w:pPr>
            <w:r w:rsidRPr="0087751A">
              <w:rPr>
                <w:b/>
              </w:rPr>
              <w:t>138</w:t>
            </w:r>
          </w:p>
        </w:tc>
      </w:tr>
      <w:tr w:rsidR="00B01C06" w:rsidRPr="0087751A" w:rsidTr="00B01C06">
        <w:tc>
          <w:tcPr>
            <w:tcW w:w="4537" w:type="dxa"/>
            <w:gridSpan w:val="2"/>
          </w:tcPr>
          <w:p w:rsidR="00B01C06" w:rsidRDefault="00B01C06" w:rsidP="00B01C0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B01C06" w:rsidRPr="0087751A" w:rsidRDefault="00B01C06" w:rsidP="00951AF7">
            <w:pPr>
              <w:rPr>
                <w:b/>
              </w:rPr>
            </w:pPr>
          </w:p>
        </w:tc>
        <w:tc>
          <w:tcPr>
            <w:tcW w:w="851" w:type="dxa"/>
          </w:tcPr>
          <w:p w:rsidR="00B01C06" w:rsidRPr="0087751A" w:rsidRDefault="00B01C06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01C06" w:rsidRPr="0087751A" w:rsidRDefault="00B01C06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B01C06" w:rsidRPr="0087751A" w:rsidRDefault="00B01C06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01C06" w:rsidRPr="0087751A" w:rsidRDefault="00B01C06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B01C06" w:rsidRPr="0087751A" w:rsidRDefault="00B01C06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87751A" w:rsidRDefault="00B01C06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B01C06" w:rsidRPr="0087751A" w:rsidRDefault="00B01C06" w:rsidP="00951AF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951AF7" w:rsidRPr="007D4AC9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951AF7" w:rsidRPr="007D4AC9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951AF7" w:rsidRPr="007D4AC9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951AF7" w:rsidRPr="007D4AC9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951AF7" w:rsidRPr="007D4AC9" w:rsidRDefault="00951AF7" w:rsidP="008655ED">
      <w:pPr>
        <w:rPr>
          <w:b/>
          <w:color w:val="FF0000"/>
          <w:sz w:val="28"/>
          <w:szCs w:val="28"/>
        </w:rPr>
      </w:pPr>
    </w:p>
    <w:p w:rsidR="009879F9" w:rsidRPr="007D4AC9" w:rsidRDefault="009879F9" w:rsidP="00951AF7">
      <w:pPr>
        <w:rPr>
          <w:b/>
          <w:color w:val="FF0000"/>
          <w:sz w:val="28"/>
          <w:szCs w:val="28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951AF7" w:rsidRPr="007D4AC9" w:rsidRDefault="00951AF7" w:rsidP="00F4377B">
      <w:pPr>
        <w:rPr>
          <w:b/>
          <w:color w:val="FF0000"/>
        </w:rPr>
      </w:pPr>
    </w:p>
    <w:p w:rsidR="00F4377B" w:rsidRPr="007D4AC9" w:rsidRDefault="00F4377B" w:rsidP="00F4377B">
      <w:pPr>
        <w:jc w:val="center"/>
        <w:rPr>
          <w:b/>
          <w:color w:val="FF0000"/>
          <w:sz w:val="28"/>
          <w:szCs w:val="28"/>
        </w:rPr>
      </w:pPr>
    </w:p>
    <w:p w:rsidR="009615EE" w:rsidRPr="007D4AC9" w:rsidRDefault="009615EE" w:rsidP="004932F4">
      <w:pPr>
        <w:jc w:val="center"/>
        <w:rPr>
          <w:b/>
          <w:color w:val="FF0000"/>
        </w:rPr>
      </w:pPr>
    </w:p>
    <w:p w:rsidR="009615EE" w:rsidRPr="007D4AC9" w:rsidRDefault="009615EE" w:rsidP="004932F4">
      <w:pPr>
        <w:jc w:val="center"/>
        <w:rPr>
          <w:b/>
          <w:color w:val="FF0000"/>
        </w:rPr>
      </w:pPr>
    </w:p>
    <w:p w:rsidR="009615EE" w:rsidRPr="007D4AC9" w:rsidRDefault="009615EE" w:rsidP="004932F4">
      <w:pPr>
        <w:jc w:val="center"/>
        <w:rPr>
          <w:b/>
          <w:color w:val="FF0000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93F80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3712-2AE7-416D-96A4-5BEF6A4F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30</cp:revision>
  <cp:lastPrinted>2018-09-14T01:02:00Z</cp:lastPrinted>
  <dcterms:created xsi:type="dcterms:W3CDTF">2016-08-17T07:38:00Z</dcterms:created>
  <dcterms:modified xsi:type="dcterms:W3CDTF">2018-09-21T13:05:00Z</dcterms:modified>
</cp:coreProperties>
</file>