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3EB" w:rsidRPr="00C40C9A" w:rsidRDefault="003153EB" w:rsidP="003153EB">
      <w:pPr>
        <w:jc w:val="center"/>
        <w:rPr>
          <w:b/>
          <w:sz w:val="56"/>
          <w:szCs w:val="56"/>
        </w:rPr>
      </w:pPr>
      <w:r w:rsidRPr="00C40C9A">
        <w:rPr>
          <w:b/>
          <w:sz w:val="56"/>
          <w:szCs w:val="56"/>
        </w:rPr>
        <w:t>РЕЗУЛЬТАТЫ ОЛИМПИАДЫ ШКОЛЬНИКОВ «БУДУЩЕЕ КУЗБАССА» КУЗГТУ</w:t>
      </w:r>
    </w:p>
    <w:p w:rsidR="003153EB" w:rsidRDefault="003153EB" w:rsidP="003153EB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ПОЗДРАВЛЯЕМ </w:t>
      </w:r>
      <w:r w:rsidRPr="00C40C9A">
        <w:rPr>
          <w:b/>
          <w:sz w:val="56"/>
          <w:szCs w:val="56"/>
        </w:rPr>
        <w:t>ПРИЗЕРОВ!!!</w:t>
      </w:r>
    </w:p>
    <w:p w:rsidR="003153EB" w:rsidRPr="00C40C9A" w:rsidRDefault="003153EB" w:rsidP="003153EB">
      <w:pPr>
        <w:jc w:val="center"/>
        <w:rPr>
          <w:b/>
          <w:sz w:val="56"/>
          <w:szCs w:val="56"/>
        </w:rPr>
      </w:pPr>
    </w:p>
    <w:tbl>
      <w:tblPr>
        <w:tblStyle w:val="a3"/>
        <w:tblW w:w="0" w:type="auto"/>
        <w:tblInd w:w="-1168" w:type="dxa"/>
        <w:tblLook w:val="04A0"/>
      </w:tblPr>
      <w:tblGrid>
        <w:gridCol w:w="4625"/>
        <w:gridCol w:w="4690"/>
        <w:gridCol w:w="1424"/>
      </w:tblGrid>
      <w:tr w:rsidR="003153EB" w:rsidRPr="00C40C9A" w:rsidTr="00927038">
        <w:tc>
          <w:tcPr>
            <w:tcW w:w="4625" w:type="dxa"/>
            <w:vMerge w:val="restart"/>
          </w:tcPr>
          <w:p w:rsidR="003153EB" w:rsidRDefault="003153EB" w:rsidP="00927038">
            <w:pPr>
              <w:jc w:val="center"/>
              <w:rPr>
                <w:sz w:val="56"/>
                <w:szCs w:val="56"/>
              </w:rPr>
            </w:pPr>
          </w:p>
          <w:p w:rsidR="003153EB" w:rsidRDefault="003153EB" w:rsidP="00927038">
            <w:pPr>
              <w:jc w:val="center"/>
              <w:rPr>
                <w:sz w:val="56"/>
                <w:szCs w:val="56"/>
              </w:rPr>
            </w:pPr>
          </w:p>
          <w:p w:rsidR="003153EB" w:rsidRDefault="003153EB" w:rsidP="00927038">
            <w:pPr>
              <w:jc w:val="center"/>
              <w:rPr>
                <w:sz w:val="56"/>
                <w:szCs w:val="56"/>
              </w:rPr>
            </w:pPr>
          </w:p>
          <w:p w:rsidR="003153EB" w:rsidRDefault="003153EB" w:rsidP="00927038">
            <w:pPr>
              <w:jc w:val="center"/>
              <w:rPr>
                <w:sz w:val="56"/>
                <w:szCs w:val="56"/>
              </w:rPr>
            </w:pPr>
          </w:p>
          <w:p w:rsidR="003153EB" w:rsidRDefault="003153EB" w:rsidP="00927038">
            <w:pPr>
              <w:jc w:val="center"/>
              <w:rPr>
                <w:sz w:val="56"/>
                <w:szCs w:val="56"/>
              </w:rPr>
            </w:pPr>
          </w:p>
          <w:p w:rsidR="003153EB" w:rsidRDefault="003153EB" w:rsidP="00927038">
            <w:pPr>
              <w:jc w:val="center"/>
              <w:rPr>
                <w:sz w:val="56"/>
                <w:szCs w:val="56"/>
              </w:rPr>
            </w:pPr>
          </w:p>
          <w:p w:rsidR="003153EB" w:rsidRDefault="003153EB" w:rsidP="0092703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МАТЕМАТИКА</w:t>
            </w:r>
          </w:p>
          <w:p w:rsidR="003153EB" w:rsidRPr="00C40C9A" w:rsidRDefault="003153EB" w:rsidP="0092703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690" w:type="dxa"/>
          </w:tcPr>
          <w:p w:rsidR="003153EB" w:rsidRDefault="003153EB" w:rsidP="00927038">
            <w:pPr>
              <w:jc w:val="center"/>
              <w:rPr>
                <w:sz w:val="56"/>
                <w:szCs w:val="56"/>
              </w:rPr>
            </w:pPr>
            <w:proofErr w:type="spellStart"/>
            <w:r w:rsidRPr="00C40C9A">
              <w:rPr>
                <w:sz w:val="56"/>
                <w:szCs w:val="56"/>
              </w:rPr>
              <w:t>Чешуин</w:t>
            </w:r>
            <w:proofErr w:type="spellEnd"/>
            <w:r w:rsidRPr="00C40C9A">
              <w:rPr>
                <w:sz w:val="56"/>
                <w:szCs w:val="56"/>
              </w:rPr>
              <w:t xml:space="preserve"> Дмитрий</w:t>
            </w:r>
          </w:p>
          <w:p w:rsidR="003153EB" w:rsidRPr="00C40C9A" w:rsidRDefault="003153EB" w:rsidP="0092703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424" w:type="dxa"/>
          </w:tcPr>
          <w:p w:rsidR="003153EB" w:rsidRPr="00C40C9A" w:rsidRDefault="003153EB" w:rsidP="00927038">
            <w:pPr>
              <w:jc w:val="center"/>
              <w:rPr>
                <w:sz w:val="56"/>
                <w:szCs w:val="56"/>
              </w:rPr>
            </w:pPr>
            <w:r w:rsidRPr="00C40C9A">
              <w:rPr>
                <w:sz w:val="56"/>
                <w:szCs w:val="56"/>
              </w:rPr>
              <w:t>11А</w:t>
            </w:r>
          </w:p>
        </w:tc>
      </w:tr>
      <w:tr w:rsidR="003153EB" w:rsidRPr="00C40C9A" w:rsidTr="00927038">
        <w:tc>
          <w:tcPr>
            <w:tcW w:w="4625" w:type="dxa"/>
            <w:vMerge/>
          </w:tcPr>
          <w:p w:rsidR="003153EB" w:rsidRPr="00C40C9A" w:rsidRDefault="003153EB" w:rsidP="0092703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690" w:type="dxa"/>
          </w:tcPr>
          <w:p w:rsidR="003153EB" w:rsidRDefault="003153EB" w:rsidP="00927038">
            <w:pPr>
              <w:jc w:val="center"/>
              <w:rPr>
                <w:sz w:val="56"/>
                <w:szCs w:val="56"/>
              </w:rPr>
            </w:pPr>
            <w:r w:rsidRPr="00C40C9A">
              <w:rPr>
                <w:sz w:val="56"/>
                <w:szCs w:val="56"/>
              </w:rPr>
              <w:t>Голиков Дмитрий</w:t>
            </w:r>
          </w:p>
          <w:p w:rsidR="003153EB" w:rsidRPr="00C40C9A" w:rsidRDefault="003153EB" w:rsidP="0092703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424" w:type="dxa"/>
          </w:tcPr>
          <w:p w:rsidR="003153EB" w:rsidRPr="00C40C9A" w:rsidRDefault="003153EB" w:rsidP="00927038">
            <w:pPr>
              <w:jc w:val="center"/>
              <w:rPr>
                <w:sz w:val="56"/>
                <w:szCs w:val="56"/>
              </w:rPr>
            </w:pPr>
            <w:r w:rsidRPr="00C40C9A">
              <w:rPr>
                <w:sz w:val="56"/>
                <w:szCs w:val="56"/>
              </w:rPr>
              <w:t>10Б</w:t>
            </w:r>
          </w:p>
        </w:tc>
      </w:tr>
      <w:tr w:rsidR="003153EB" w:rsidRPr="00C40C9A" w:rsidTr="00927038">
        <w:tc>
          <w:tcPr>
            <w:tcW w:w="4625" w:type="dxa"/>
            <w:vMerge/>
          </w:tcPr>
          <w:p w:rsidR="003153EB" w:rsidRPr="00C40C9A" w:rsidRDefault="003153EB" w:rsidP="0092703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690" w:type="dxa"/>
          </w:tcPr>
          <w:p w:rsidR="003153EB" w:rsidRDefault="003153EB" w:rsidP="00927038">
            <w:pPr>
              <w:jc w:val="center"/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Абрашкин</w:t>
            </w:r>
            <w:proofErr w:type="spellEnd"/>
            <w:r>
              <w:rPr>
                <w:sz w:val="56"/>
                <w:szCs w:val="56"/>
              </w:rPr>
              <w:t xml:space="preserve"> Владислав</w:t>
            </w:r>
          </w:p>
          <w:p w:rsidR="003153EB" w:rsidRPr="00C40C9A" w:rsidRDefault="003153EB" w:rsidP="0092703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424" w:type="dxa"/>
          </w:tcPr>
          <w:p w:rsidR="003153EB" w:rsidRPr="00C40C9A" w:rsidRDefault="003153EB" w:rsidP="0092703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11А</w:t>
            </w:r>
          </w:p>
        </w:tc>
      </w:tr>
      <w:tr w:rsidR="003153EB" w:rsidRPr="00C40C9A" w:rsidTr="00927038">
        <w:tc>
          <w:tcPr>
            <w:tcW w:w="4625" w:type="dxa"/>
            <w:vMerge/>
          </w:tcPr>
          <w:p w:rsidR="003153EB" w:rsidRPr="00C40C9A" w:rsidRDefault="003153EB" w:rsidP="0092703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690" w:type="dxa"/>
          </w:tcPr>
          <w:p w:rsidR="003153EB" w:rsidRDefault="003153EB" w:rsidP="00927038">
            <w:pPr>
              <w:jc w:val="center"/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Лайман</w:t>
            </w:r>
            <w:proofErr w:type="spellEnd"/>
            <w:r>
              <w:rPr>
                <w:sz w:val="56"/>
                <w:szCs w:val="56"/>
              </w:rPr>
              <w:t xml:space="preserve"> Владислав </w:t>
            </w:r>
          </w:p>
          <w:p w:rsidR="003153EB" w:rsidRPr="00C40C9A" w:rsidRDefault="003153EB" w:rsidP="0092703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424" w:type="dxa"/>
          </w:tcPr>
          <w:p w:rsidR="003153EB" w:rsidRPr="00C40C9A" w:rsidRDefault="003153EB" w:rsidP="00927038">
            <w:pPr>
              <w:jc w:val="center"/>
              <w:rPr>
                <w:sz w:val="56"/>
                <w:szCs w:val="56"/>
              </w:rPr>
            </w:pPr>
            <w:r w:rsidRPr="00C40C9A">
              <w:rPr>
                <w:sz w:val="56"/>
                <w:szCs w:val="56"/>
              </w:rPr>
              <w:t>1</w:t>
            </w:r>
            <w:r>
              <w:rPr>
                <w:sz w:val="56"/>
                <w:szCs w:val="56"/>
              </w:rPr>
              <w:t>1А</w:t>
            </w:r>
          </w:p>
        </w:tc>
      </w:tr>
      <w:tr w:rsidR="003153EB" w:rsidRPr="00C40C9A" w:rsidTr="00927038">
        <w:tc>
          <w:tcPr>
            <w:tcW w:w="4625" w:type="dxa"/>
            <w:vMerge/>
          </w:tcPr>
          <w:p w:rsidR="003153EB" w:rsidRPr="00C40C9A" w:rsidRDefault="003153EB" w:rsidP="0092703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690" w:type="dxa"/>
          </w:tcPr>
          <w:p w:rsidR="003153EB" w:rsidRDefault="003153EB" w:rsidP="00927038">
            <w:pPr>
              <w:jc w:val="center"/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Шеленберг</w:t>
            </w:r>
            <w:proofErr w:type="spellEnd"/>
            <w:r>
              <w:rPr>
                <w:sz w:val="56"/>
                <w:szCs w:val="56"/>
              </w:rPr>
              <w:t xml:space="preserve"> </w:t>
            </w:r>
            <w:proofErr w:type="spellStart"/>
            <w:r>
              <w:rPr>
                <w:sz w:val="56"/>
                <w:szCs w:val="56"/>
              </w:rPr>
              <w:t>Давыд</w:t>
            </w:r>
            <w:proofErr w:type="spellEnd"/>
          </w:p>
          <w:p w:rsidR="003153EB" w:rsidRPr="00C40C9A" w:rsidRDefault="003153EB" w:rsidP="0092703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424" w:type="dxa"/>
          </w:tcPr>
          <w:p w:rsidR="003153EB" w:rsidRPr="00C40C9A" w:rsidRDefault="003153EB" w:rsidP="00927038">
            <w:pPr>
              <w:jc w:val="center"/>
              <w:rPr>
                <w:sz w:val="56"/>
                <w:szCs w:val="56"/>
              </w:rPr>
            </w:pPr>
            <w:r w:rsidRPr="00C40C9A">
              <w:rPr>
                <w:sz w:val="56"/>
                <w:szCs w:val="56"/>
              </w:rPr>
              <w:t>11</w:t>
            </w:r>
            <w:r>
              <w:rPr>
                <w:sz w:val="56"/>
                <w:szCs w:val="56"/>
              </w:rPr>
              <w:t>А</w:t>
            </w:r>
          </w:p>
        </w:tc>
      </w:tr>
    </w:tbl>
    <w:p w:rsidR="003153EB" w:rsidRPr="00C40C9A" w:rsidRDefault="003153EB" w:rsidP="003153EB">
      <w:pPr>
        <w:jc w:val="center"/>
        <w:rPr>
          <w:sz w:val="56"/>
          <w:szCs w:val="56"/>
        </w:rPr>
      </w:pPr>
    </w:p>
    <w:p w:rsidR="00236962" w:rsidRDefault="00236962"/>
    <w:sectPr w:rsidR="00236962" w:rsidSect="00236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3EB"/>
    <w:rsid w:val="00236962"/>
    <w:rsid w:val="003153EB"/>
    <w:rsid w:val="004F618C"/>
    <w:rsid w:val="009A6F3D"/>
    <w:rsid w:val="00ED75FB"/>
    <w:rsid w:val="00F85EBA"/>
    <w:rsid w:val="00F94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2019-12-19T05:00:00Z</cp:lastPrinted>
  <dcterms:created xsi:type="dcterms:W3CDTF">2019-12-19T04:56:00Z</dcterms:created>
  <dcterms:modified xsi:type="dcterms:W3CDTF">2019-12-19T05:02:00Z</dcterms:modified>
</cp:coreProperties>
</file>